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7FC3A213" w:rsidR="0099482A" w:rsidRDefault="001E2E9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OCTOBER 1</w:t>
      </w:r>
      <w:r w:rsidR="006B6763">
        <w:rPr>
          <w:rFonts w:ascii="Calibri" w:hAnsi="Calibri" w:cs="Calibri"/>
          <w:b/>
          <w:bCs/>
          <w:sz w:val="28"/>
          <w:szCs w:val="28"/>
        </w:rPr>
        <w:t>5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E78B35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1A744BDA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2B13DE">
        <w:rPr>
          <w:rFonts w:ascii="Calibri" w:hAnsi="Calibri" w:cs="Calibri"/>
          <w:sz w:val="26"/>
          <w:szCs w:val="26"/>
        </w:rPr>
        <w:t xml:space="preserve">September </w:t>
      </w:r>
      <w:r w:rsidR="001E2E9F">
        <w:rPr>
          <w:rFonts w:ascii="Calibri" w:hAnsi="Calibri" w:cs="Calibri"/>
          <w:sz w:val="26"/>
          <w:szCs w:val="26"/>
        </w:rPr>
        <w:t>23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84AF79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255E682B" w14:textId="77777777" w:rsidR="00F30DFA" w:rsidRDefault="00F30DFA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75EA7565" w14:textId="3F3BFB9E" w:rsidR="00750626" w:rsidRDefault="00F30DFA" w:rsidP="00BF2E6B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4A5B53">
        <w:rPr>
          <w:rFonts w:ascii="Calibri" w:hAnsi="Calibri" w:cs="Calibri"/>
          <w:sz w:val="26"/>
          <w:szCs w:val="26"/>
        </w:rPr>
        <w:t>4.</w:t>
      </w:r>
      <w:r>
        <w:rPr>
          <w:rFonts w:ascii="Calibri" w:hAnsi="Calibri" w:cs="Calibri"/>
          <w:sz w:val="26"/>
          <w:szCs w:val="26"/>
        </w:rPr>
        <w:t xml:space="preserve">  </w:t>
      </w:r>
      <w:r w:rsidR="00030466">
        <w:rPr>
          <w:rFonts w:ascii="Calibri" w:hAnsi="Calibri" w:cs="Calibri"/>
          <w:sz w:val="26"/>
          <w:szCs w:val="26"/>
        </w:rPr>
        <w:t xml:space="preserve">Discussion/approval of </w:t>
      </w:r>
      <w:r w:rsidR="002B13DE">
        <w:rPr>
          <w:rFonts w:ascii="Calibri" w:hAnsi="Calibri" w:cs="Calibri"/>
          <w:sz w:val="26"/>
          <w:szCs w:val="26"/>
        </w:rPr>
        <w:t xml:space="preserve">a </w:t>
      </w:r>
      <w:r w:rsidR="001E2E9F">
        <w:rPr>
          <w:rFonts w:ascii="Calibri" w:hAnsi="Calibri" w:cs="Calibri"/>
          <w:sz w:val="26"/>
          <w:szCs w:val="26"/>
        </w:rPr>
        <w:t>request from Linda Cornelius to close Main St</w:t>
      </w:r>
      <w:r w:rsidR="00750626">
        <w:rPr>
          <w:rFonts w:ascii="Calibri" w:hAnsi="Calibri" w:cs="Calibri"/>
          <w:sz w:val="26"/>
          <w:szCs w:val="26"/>
        </w:rPr>
        <w:t xml:space="preserve">reet </w:t>
      </w:r>
      <w:r w:rsidR="00116262">
        <w:rPr>
          <w:rFonts w:ascii="Calibri" w:hAnsi="Calibri" w:cs="Calibri"/>
          <w:sz w:val="26"/>
          <w:szCs w:val="26"/>
        </w:rPr>
        <w:t>at</w:t>
      </w:r>
      <w:r w:rsidR="00750626">
        <w:rPr>
          <w:rFonts w:ascii="Calibri" w:hAnsi="Calibri" w:cs="Calibri"/>
          <w:sz w:val="26"/>
          <w:szCs w:val="26"/>
        </w:rPr>
        <w:t xml:space="preserve"> the   </w:t>
      </w:r>
    </w:p>
    <w:p w14:paraId="3BFA9E28" w14:textId="5711F071" w:rsidR="00B036CE" w:rsidRDefault="00750626" w:rsidP="00BF2E6B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the </w:t>
      </w:r>
      <w:r w:rsidR="004A5B53">
        <w:rPr>
          <w:rFonts w:ascii="Calibri" w:hAnsi="Calibri" w:cs="Calibri"/>
          <w:sz w:val="26"/>
          <w:szCs w:val="26"/>
        </w:rPr>
        <w:t>library</w:t>
      </w:r>
      <w:r w:rsidR="00030466">
        <w:rPr>
          <w:rFonts w:ascii="Calibri" w:hAnsi="Calibri" w:cs="Calibri"/>
          <w:sz w:val="26"/>
          <w:szCs w:val="26"/>
        </w:rPr>
        <w:t xml:space="preserve"> </w:t>
      </w:r>
      <w:r w:rsidR="004A5B53">
        <w:rPr>
          <w:rFonts w:ascii="Calibri" w:hAnsi="Calibri" w:cs="Calibri"/>
          <w:sz w:val="26"/>
          <w:szCs w:val="26"/>
        </w:rPr>
        <w:t xml:space="preserve">going </w:t>
      </w:r>
      <w:r>
        <w:rPr>
          <w:rFonts w:ascii="Calibri" w:hAnsi="Calibri" w:cs="Calibri"/>
          <w:sz w:val="26"/>
          <w:szCs w:val="26"/>
        </w:rPr>
        <w:t>east crossing Hwy. 57 to S.E. 7</w:t>
      </w:r>
      <w:r w:rsidRPr="00750626"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 xml:space="preserve"> St. then north to WHS, </w:t>
      </w:r>
      <w:r w:rsidR="004A5B53">
        <w:rPr>
          <w:rFonts w:ascii="Calibri" w:hAnsi="Calibri" w:cs="Calibri"/>
          <w:sz w:val="26"/>
          <w:szCs w:val="26"/>
        </w:rPr>
        <w:t>on Sunday,</w:t>
      </w:r>
    </w:p>
    <w:p w14:paraId="46971338" w14:textId="454C62FE" w:rsidR="00B447CD" w:rsidRDefault="00030466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="001E2E9F">
        <w:rPr>
          <w:rFonts w:ascii="Calibri" w:hAnsi="Calibri" w:cs="Calibri"/>
          <w:sz w:val="26"/>
          <w:szCs w:val="26"/>
        </w:rPr>
        <w:t>November</w:t>
      </w:r>
      <w:r w:rsidR="004A5B53">
        <w:rPr>
          <w:rFonts w:ascii="Calibri" w:hAnsi="Calibri" w:cs="Calibri"/>
          <w:sz w:val="26"/>
          <w:szCs w:val="26"/>
        </w:rPr>
        <w:t xml:space="preserve"> </w:t>
      </w:r>
      <w:r w:rsidR="002B4934">
        <w:rPr>
          <w:rFonts w:ascii="Calibri" w:hAnsi="Calibri" w:cs="Calibri"/>
          <w:sz w:val="26"/>
          <w:szCs w:val="26"/>
        </w:rPr>
        <w:t>10</w:t>
      </w:r>
      <w:r w:rsidR="004A5B53" w:rsidRPr="004A5B53">
        <w:rPr>
          <w:rFonts w:ascii="Calibri" w:hAnsi="Calibri" w:cs="Calibri"/>
          <w:sz w:val="26"/>
          <w:szCs w:val="26"/>
          <w:vertAlign w:val="superscript"/>
        </w:rPr>
        <w:t>th</w:t>
      </w:r>
      <w:r w:rsidR="004A5B53">
        <w:rPr>
          <w:rFonts w:ascii="Calibri" w:hAnsi="Calibri" w:cs="Calibri"/>
          <w:sz w:val="26"/>
          <w:szCs w:val="26"/>
        </w:rPr>
        <w:t xml:space="preserve"> at 4pm for the</w:t>
      </w:r>
      <w:r w:rsidR="001E2E9F">
        <w:rPr>
          <w:rFonts w:ascii="Calibri" w:hAnsi="Calibri" w:cs="Calibri"/>
          <w:sz w:val="26"/>
          <w:szCs w:val="26"/>
        </w:rPr>
        <w:t xml:space="preserve"> Veteran’s Day parade.</w:t>
      </w:r>
    </w:p>
    <w:p w14:paraId="156D639D" w14:textId="77777777" w:rsidR="00116262" w:rsidRDefault="00116262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A693A0E" w14:textId="4C4E7B9C" w:rsidR="00116262" w:rsidRDefault="00116262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5.  Scott Siple with Midwestern Engineer’s to present the final pay application for the</w:t>
      </w:r>
    </w:p>
    <w:p w14:paraId="6CB0460B" w14:textId="77777777" w:rsidR="008D7F0F" w:rsidRDefault="00116262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Wastewater project and to give an update </w:t>
      </w:r>
      <w:r w:rsidR="008D7F0F">
        <w:rPr>
          <w:rFonts w:ascii="Calibri" w:hAnsi="Calibri" w:cs="Calibri"/>
          <w:sz w:val="26"/>
          <w:szCs w:val="26"/>
        </w:rPr>
        <w:t>on the Eastside WWTP and sewer master</w:t>
      </w:r>
    </w:p>
    <w:p w14:paraId="7727FA33" w14:textId="6A62447A" w:rsidR="00116262" w:rsidRDefault="008D7F0F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plan.</w:t>
      </w:r>
    </w:p>
    <w:p w14:paraId="0832704A" w14:textId="77777777" w:rsidR="00BE06F2" w:rsidRDefault="00BE06F2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BC93DE4" w14:textId="01DD6207" w:rsidR="002962BC" w:rsidRDefault="00116262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6</w:t>
      </w:r>
      <w:r w:rsidR="00BE06F2">
        <w:rPr>
          <w:rFonts w:ascii="Calibri" w:hAnsi="Calibri" w:cs="Calibri"/>
          <w:sz w:val="26"/>
          <w:szCs w:val="26"/>
        </w:rPr>
        <w:t xml:space="preserve">.  </w:t>
      </w:r>
      <w:r w:rsidR="002962BC">
        <w:rPr>
          <w:rFonts w:ascii="Calibri" w:hAnsi="Calibri" w:cs="Calibri"/>
          <w:sz w:val="26"/>
          <w:szCs w:val="26"/>
        </w:rPr>
        <w:t>Discussion/approval of contracts for funds.</w:t>
      </w:r>
    </w:p>
    <w:p w14:paraId="0EB14136" w14:textId="77777777" w:rsidR="002962BC" w:rsidRDefault="002962BC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37978680" w14:textId="7FDAC1EF" w:rsidR="00BE06F2" w:rsidRDefault="00116262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7</w:t>
      </w:r>
      <w:r w:rsidR="002962BC">
        <w:rPr>
          <w:rFonts w:ascii="Calibri" w:hAnsi="Calibri" w:cs="Calibri"/>
          <w:sz w:val="26"/>
          <w:szCs w:val="26"/>
        </w:rPr>
        <w:t xml:space="preserve">.  </w:t>
      </w:r>
      <w:r w:rsidR="00BE06F2">
        <w:rPr>
          <w:rFonts w:ascii="Calibri" w:hAnsi="Calibri" w:cs="Calibri"/>
          <w:sz w:val="26"/>
          <w:szCs w:val="26"/>
        </w:rPr>
        <w:t>Discussion/approval of two sidewalk/curb replacement applications.</w:t>
      </w:r>
    </w:p>
    <w:p w14:paraId="6D70A7B4" w14:textId="77777777" w:rsidR="00B42B06" w:rsidRDefault="00B42B06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B42B06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CB845" w14:textId="77777777" w:rsidR="00626D6D" w:rsidRDefault="00626D6D">
      <w:r>
        <w:separator/>
      </w:r>
    </w:p>
  </w:endnote>
  <w:endnote w:type="continuationSeparator" w:id="0">
    <w:p w14:paraId="55EDF347" w14:textId="77777777" w:rsidR="00626D6D" w:rsidRDefault="0062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4BD84" w14:textId="77777777" w:rsidR="00626D6D" w:rsidRDefault="00626D6D">
      <w:r>
        <w:separator/>
      </w:r>
    </w:p>
  </w:footnote>
  <w:footnote w:type="continuationSeparator" w:id="0">
    <w:p w14:paraId="2CBBAA48" w14:textId="77777777" w:rsidR="00626D6D" w:rsidRDefault="0062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2AF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6DA2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262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47DF8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8DA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2E9F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C1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2BC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3DE"/>
    <w:rsid w:val="002B1482"/>
    <w:rsid w:val="002B1DA5"/>
    <w:rsid w:val="002B2628"/>
    <w:rsid w:val="002B28CF"/>
    <w:rsid w:val="002B3548"/>
    <w:rsid w:val="002B3AC7"/>
    <w:rsid w:val="002B3C6A"/>
    <w:rsid w:val="002B4934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4EC6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AF3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5B53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50C"/>
    <w:rsid w:val="00535C58"/>
    <w:rsid w:val="005362D4"/>
    <w:rsid w:val="00536804"/>
    <w:rsid w:val="00537FE6"/>
    <w:rsid w:val="00540715"/>
    <w:rsid w:val="00542342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6D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ACB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6763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626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22E0"/>
    <w:rsid w:val="00813037"/>
    <w:rsid w:val="008137D9"/>
    <w:rsid w:val="00813995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D7F0F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A9B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66C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C4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6F2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0466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FC3"/>
    <w:rsid w:val="00DD17BA"/>
    <w:rsid w:val="00DD2236"/>
    <w:rsid w:val="00DD3230"/>
    <w:rsid w:val="00DD3DD0"/>
    <w:rsid w:val="00DD5086"/>
    <w:rsid w:val="00DD51AB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140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5A7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71C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619</cp:revision>
  <cp:lastPrinted>2024-10-10T19:37:00Z</cp:lastPrinted>
  <dcterms:created xsi:type="dcterms:W3CDTF">2023-03-27T16:15:00Z</dcterms:created>
  <dcterms:modified xsi:type="dcterms:W3CDTF">2024-10-10T19:37:00Z</dcterms:modified>
</cp:coreProperties>
</file>